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22" w:rsidRPr="00AA3DF8" w:rsidRDefault="002F2122" w:rsidP="00AA3D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DF8">
        <w:rPr>
          <w:rFonts w:ascii="Times New Roman" w:eastAsia="Calibri" w:hAnsi="Times New Roman" w:cs="Times New Roman"/>
          <w:b/>
          <w:sz w:val="28"/>
          <w:szCs w:val="28"/>
        </w:rPr>
        <w:t>Итоги конференции</w:t>
      </w:r>
    </w:p>
    <w:p w:rsidR="00AA3DF8" w:rsidRPr="00AA3DF8" w:rsidRDefault="00AA3DF8" w:rsidP="00AA3D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300" w:type="dxa"/>
        <w:tblLook w:val="04A0"/>
      </w:tblPr>
      <w:tblGrid>
        <w:gridCol w:w="3851"/>
        <w:gridCol w:w="2499"/>
        <w:gridCol w:w="2768"/>
        <w:gridCol w:w="2498"/>
        <w:gridCol w:w="2684"/>
      </w:tblGrid>
      <w:tr w:rsidR="00AA3DF8" w:rsidRPr="00AA3DF8" w:rsidTr="0023619A">
        <w:tc>
          <w:tcPr>
            <w:tcW w:w="3851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№ секции</w:t>
            </w:r>
          </w:p>
        </w:tc>
        <w:tc>
          <w:tcPr>
            <w:tcW w:w="2499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49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684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диплом «СВ»</w:t>
            </w:r>
          </w:p>
        </w:tc>
      </w:tr>
      <w:tr w:rsidR="00AA3DF8" w:rsidRPr="00AA3DF8" w:rsidTr="0023619A">
        <w:tc>
          <w:tcPr>
            <w:tcW w:w="3851" w:type="dxa"/>
          </w:tcPr>
          <w:p w:rsidR="00AA3DF8" w:rsidRPr="00AA3DF8" w:rsidRDefault="00AA3DF8" w:rsidP="00AA3DF8">
            <w:pPr>
              <w:tabs>
                <w:tab w:val="center" w:pos="11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«МОЛОДЕЖЬ И ЗАКОН»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9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Шмонина Полина Андреевна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</w:t>
            </w:r>
            <w:proofErr w:type="spellStart"/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Асиновский</w:t>
            </w:r>
            <w:proofErr w:type="spellEnd"/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промышленной индустрии и сервиса» филиал в с. Зырянское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Дудина Ксения Александровна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49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Екатерина Николаевна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684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Екатерина Николаевна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</w:tr>
      <w:tr w:rsidR="00AA3DF8" w:rsidRPr="00AA3DF8" w:rsidTr="0023619A">
        <w:tc>
          <w:tcPr>
            <w:tcW w:w="3851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«БИЗНЕС И МОЛОДЕЖЬ»</w:t>
            </w:r>
          </w:p>
        </w:tc>
        <w:tc>
          <w:tcPr>
            <w:tcW w:w="2499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Лежнина Елизавета Петровна, Жукова Вероника Анатольевна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государственный педагогический колледж»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Дмитрий Алексеевич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механико-технологический техникум»</w:t>
            </w:r>
          </w:p>
        </w:tc>
        <w:tc>
          <w:tcPr>
            <w:tcW w:w="249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Ильдякова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Ненич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684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Кирилл Викторович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индустриальный техникум»</w:t>
            </w:r>
          </w:p>
        </w:tc>
      </w:tr>
      <w:tr w:rsidR="00AA3DF8" w:rsidRPr="00AA3DF8" w:rsidTr="0023619A">
        <w:tc>
          <w:tcPr>
            <w:tcW w:w="3851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Артем </w:t>
            </w: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Денисович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Мирненская</w:t>
            </w:r>
            <w:proofErr w:type="spellEnd"/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F8" w:rsidRPr="00AA3DF8" w:rsidTr="0023619A">
        <w:trPr>
          <w:trHeight w:val="1935"/>
        </w:trPr>
        <w:tc>
          <w:tcPr>
            <w:tcW w:w="3851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A3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ФИНАНСОВОЙ ГРАМОТНОСТИ»</w:t>
            </w:r>
          </w:p>
        </w:tc>
        <w:tc>
          <w:tcPr>
            <w:tcW w:w="2499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Цечоева Юлия Руслановна, Петров Максим Андреевич,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ФГБОУ ВО «Сибирский государственный университет путей сообщения» Томский техникум железнодорожного транспорта</w:t>
            </w:r>
          </w:p>
        </w:tc>
        <w:tc>
          <w:tcPr>
            <w:tcW w:w="2768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Сироткин Игорь Викторович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экономико-промышленный колледж»</w:t>
            </w:r>
          </w:p>
        </w:tc>
        <w:tc>
          <w:tcPr>
            <w:tcW w:w="2498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Ирина Николаевна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684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Авазов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Эрдене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Кумарбекович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Киричек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Игоревна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техникум информационных технологий»</w:t>
            </w:r>
          </w:p>
        </w:tc>
      </w:tr>
      <w:tr w:rsidR="00AA3DF8" w:rsidRPr="00AA3DF8" w:rsidTr="0023619A">
        <w:trPr>
          <w:trHeight w:val="1664"/>
        </w:trPr>
        <w:tc>
          <w:tcPr>
            <w:tcW w:w="3851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Высоцкая Анастасия Юрьевна,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ОГБПОУ «Томский аграрный колледж»</w:t>
            </w:r>
          </w:p>
        </w:tc>
      </w:tr>
      <w:tr w:rsidR="00AA3DF8" w:rsidRPr="00AA3DF8" w:rsidTr="0023619A">
        <w:trPr>
          <w:trHeight w:val="968"/>
        </w:trPr>
        <w:tc>
          <w:tcPr>
            <w:tcW w:w="3851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3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«МОЙ ПЕРВЫЙ ИССЛЕДОВАТЕЛЬСКИЙ ОПЫТ»</w:t>
            </w:r>
          </w:p>
        </w:tc>
        <w:tc>
          <w:tcPr>
            <w:tcW w:w="2499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Жижкун Артем Евгеньевич,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ОГБПОУ «Томский политехнический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техникум»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Азорабекова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Павловна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498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Бугаева Анастасия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МАОУ СОШ № 4 им. И.С. Черных г. Томска</w:t>
            </w:r>
          </w:p>
        </w:tc>
        <w:tc>
          <w:tcPr>
            <w:tcW w:w="2684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Емельянова Дарья,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Гарифулина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Эльвира,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Гуммер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Алёна, Козулина </w:t>
            </w: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Татьяна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Воронинская</w:t>
            </w:r>
            <w:proofErr w:type="spellEnd"/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</w:tr>
      <w:tr w:rsidR="00AA3DF8" w:rsidRPr="00AA3DF8" w:rsidTr="0023619A">
        <w:trPr>
          <w:trHeight w:val="967"/>
        </w:trPr>
        <w:tc>
          <w:tcPr>
            <w:tcW w:w="3851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Дресвянникова Нелли Сергеевна,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ОГБПОУ «Томский государственный педагогический колледж»</w:t>
            </w:r>
          </w:p>
        </w:tc>
        <w:tc>
          <w:tcPr>
            <w:tcW w:w="2498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F8" w:rsidRPr="00AA3DF8" w:rsidTr="0023619A">
        <w:trPr>
          <w:trHeight w:val="1290"/>
        </w:trPr>
        <w:tc>
          <w:tcPr>
            <w:tcW w:w="3851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«ЭТО МОЙ ВЫБОР»</w:t>
            </w:r>
          </w:p>
        </w:tc>
        <w:tc>
          <w:tcPr>
            <w:tcW w:w="2499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Ремпенинг Алиса Александровна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государственный педагогический колледж»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Виктория Андреевна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ОГБПОУ «Томский аграрный колледж»</w:t>
            </w:r>
          </w:p>
        </w:tc>
        <w:tc>
          <w:tcPr>
            <w:tcW w:w="2498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Кудрик Валерий Алексеевич,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ОГБПОУ «Томский экономико-промышленный колледж»</w:t>
            </w:r>
          </w:p>
        </w:tc>
        <w:tc>
          <w:tcPr>
            <w:tcW w:w="2684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Мария Викторовна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Филиал ФГБОУ ВО «Сибирский государственный университет путей сообщения» - Томский техникум железнодорожного транспорта</w:t>
            </w:r>
          </w:p>
        </w:tc>
      </w:tr>
      <w:tr w:rsidR="00AA3DF8" w:rsidRPr="00AA3DF8" w:rsidTr="0023619A">
        <w:trPr>
          <w:trHeight w:val="845"/>
        </w:trPr>
        <w:tc>
          <w:tcPr>
            <w:tcW w:w="3851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Пусс Александр Феликсович, Рубцова Виктория Владимировна,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ОГБПОУ «Томский аграрный колледж» Первомайский филиал</w:t>
            </w:r>
          </w:p>
        </w:tc>
        <w:tc>
          <w:tcPr>
            <w:tcW w:w="2498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F8" w:rsidRPr="00AA3DF8" w:rsidTr="0023619A">
        <w:tc>
          <w:tcPr>
            <w:tcW w:w="3851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6 «СТУДЕНТЫ XXI ВЕКА: ЛИЧНОСТНАЯ И ПРОФЕССИОНАЛЬНАЯ ТРАЕКТОРИЯ»</w:t>
            </w:r>
          </w:p>
        </w:tc>
        <w:tc>
          <w:tcPr>
            <w:tcW w:w="2499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Губанова Софья Валерьевна,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ОГБПОУ «Колледж индустрии питания, торговли и сферы услуг»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Тишова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Андреевна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49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Курденкова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Алексеевна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, ОГБПОУ «Томский аграрный колледж»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 филиал</w:t>
            </w:r>
          </w:p>
        </w:tc>
        <w:tc>
          <w:tcPr>
            <w:tcW w:w="2684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Пухальская Виктория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Вадимовна, ОГБПОУ «Томский государственный педагогический колледж»</w:t>
            </w:r>
          </w:p>
        </w:tc>
      </w:tr>
      <w:tr w:rsidR="00AA3DF8" w:rsidRPr="00AA3DF8" w:rsidTr="0023619A">
        <w:tc>
          <w:tcPr>
            <w:tcW w:w="3851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«СТУДЕНТЫ XXI ВЕКА: ЛИЧНОСТНАЯ И ПРОФЕССИОНАЛЬНАЯ ТРАЕКТОРИЯ»</w:t>
            </w:r>
          </w:p>
        </w:tc>
        <w:tc>
          <w:tcPr>
            <w:tcW w:w="2499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Варенникова Олеся Александровна, Романова Диана Алексеевна,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ОГБПОУ «Томский аграрный колледж»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Кравчук Татьяна Николаевна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49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Багданова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Андреевна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684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Варенникова Олеся Александровна, Романова Диана Алексеевна,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ОГБПОУ «Томский аграрный колледж»</w:t>
            </w:r>
          </w:p>
        </w:tc>
      </w:tr>
      <w:tr w:rsidR="00AA3DF8" w:rsidRPr="00AA3DF8" w:rsidTr="0023619A">
        <w:trPr>
          <w:trHeight w:val="1770"/>
        </w:trPr>
        <w:tc>
          <w:tcPr>
            <w:tcW w:w="3851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7 «СЕЛО ДЛЯ МОЛОДЫХ: ВОЗМОЖНОСТИ РОСТА»</w:t>
            </w:r>
          </w:p>
        </w:tc>
        <w:tc>
          <w:tcPr>
            <w:tcW w:w="2499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Телятников Денис Викторович,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Януш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Олеговна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 Первомайский филиал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Ветрук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Александровна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498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Хуторная Анастасия Александровна,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Корепанов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Александрович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государственный педагогический колледж»</w:t>
            </w:r>
          </w:p>
        </w:tc>
      </w:tr>
      <w:tr w:rsidR="00AA3DF8" w:rsidRPr="00AA3DF8" w:rsidTr="0023619A">
        <w:trPr>
          <w:trHeight w:val="1770"/>
        </w:trPr>
        <w:tc>
          <w:tcPr>
            <w:tcW w:w="3851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Хуторная Анастасия Александровна, </w:t>
            </w: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Корепанов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Александрович,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ОГБПОУ «Томский государственный педагогический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колледж»</w:t>
            </w:r>
          </w:p>
        </w:tc>
        <w:tc>
          <w:tcPr>
            <w:tcW w:w="2498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F8" w:rsidRPr="00AA3DF8" w:rsidTr="0023619A">
        <w:trPr>
          <w:trHeight w:val="1163"/>
        </w:trPr>
        <w:tc>
          <w:tcPr>
            <w:tcW w:w="3851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 «О ВЫБРАННОЙ ПРОФЕССИИ НА ИНОСТРАННОМ ЯЗЫКЕ»</w:t>
            </w:r>
          </w:p>
        </w:tc>
        <w:tc>
          <w:tcPr>
            <w:tcW w:w="2499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Анастасия Юрьевна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техникум информационных технологий»</w:t>
            </w: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Кульменёва София Вячеславовна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  <w:tc>
          <w:tcPr>
            <w:tcW w:w="2498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Ярков Станислав Евгеньевич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Воронина Ирина Андреевна,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 ОГБПОУ Томский экономико-промышленный колледж»</w:t>
            </w:r>
          </w:p>
        </w:tc>
        <w:tc>
          <w:tcPr>
            <w:tcW w:w="2684" w:type="dxa"/>
            <w:vMerge w:val="restart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Крылов Алексей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, ОГБПОУ «Томский аграрный колледж»</w:t>
            </w:r>
          </w:p>
        </w:tc>
      </w:tr>
      <w:tr w:rsidR="00AA3DF8" w:rsidRPr="00AA3DF8" w:rsidTr="0023619A">
        <w:trPr>
          <w:trHeight w:val="1770"/>
        </w:trPr>
        <w:tc>
          <w:tcPr>
            <w:tcW w:w="3851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Антропова Алёна Андреевна,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>Филиал ФГБОУ ВО «Сибирский государственный университет путей сообщения» - Томский техникум железнодорожного транспорта</w:t>
            </w:r>
          </w:p>
        </w:tc>
        <w:tc>
          <w:tcPr>
            <w:tcW w:w="2498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F8" w:rsidRPr="00AA3DF8" w:rsidTr="0023619A">
        <w:trPr>
          <w:trHeight w:val="1770"/>
        </w:trPr>
        <w:tc>
          <w:tcPr>
            <w:tcW w:w="3851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>Сусленко</w:t>
            </w:r>
            <w:proofErr w:type="spellEnd"/>
            <w:r w:rsidRPr="00AA3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Михайлович,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t xml:space="preserve">ОГБПОУ «Колледж индустрии питания, торговли и сферы </w:t>
            </w:r>
            <w:r w:rsidRPr="00AA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услуг»</w:t>
            </w:r>
          </w:p>
        </w:tc>
        <w:tc>
          <w:tcPr>
            <w:tcW w:w="2498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AA3DF8" w:rsidRPr="00AA3DF8" w:rsidRDefault="00AA3DF8" w:rsidP="00AA3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DF8" w:rsidRPr="00AA3DF8" w:rsidRDefault="00AA3DF8" w:rsidP="00AA3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09A" w:rsidRPr="00AA3DF8" w:rsidRDefault="00FD009A" w:rsidP="00AA3D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009A" w:rsidRPr="00AA3DF8" w:rsidSect="00AA3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BE4"/>
    <w:multiLevelType w:val="hybridMultilevel"/>
    <w:tmpl w:val="9B360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4E1"/>
    <w:multiLevelType w:val="hybridMultilevel"/>
    <w:tmpl w:val="D3DE7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2FF6"/>
    <w:rsid w:val="00057D1F"/>
    <w:rsid w:val="001475B1"/>
    <w:rsid w:val="00167E23"/>
    <w:rsid w:val="0023619A"/>
    <w:rsid w:val="00282FF6"/>
    <w:rsid w:val="002F2122"/>
    <w:rsid w:val="00384FED"/>
    <w:rsid w:val="00391F66"/>
    <w:rsid w:val="0041315B"/>
    <w:rsid w:val="00430F86"/>
    <w:rsid w:val="004556D9"/>
    <w:rsid w:val="0046082C"/>
    <w:rsid w:val="00484A96"/>
    <w:rsid w:val="004A0B88"/>
    <w:rsid w:val="00584C10"/>
    <w:rsid w:val="00586B4A"/>
    <w:rsid w:val="00635248"/>
    <w:rsid w:val="006C0AD6"/>
    <w:rsid w:val="00724324"/>
    <w:rsid w:val="007451A0"/>
    <w:rsid w:val="00793C11"/>
    <w:rsid w:val="007A3F96"/>
    <w:rsid w:val="007D066E"/>
    <w:rsid w:val="008B4AF5"/>
    <w:rsid w:val="008C73B9"/>
    <w:rsid w:val="00976CE6"/>
    <w:rsid w:val="00983BFE"/>
    <w:rsid w:val="009D50C8"/>
    <w:rsid w:val="009F3C46"/>
    <w:rsid w:val="00A43610"/>
    <w:rsid w:val="00AA3DF8"/>
    <w:rsid w:val="00AD09CC"/>
    <w:rsid w:val="00B41D1A"/>
    <w:rsid w:val="00BE1F0D"/>
    <w:rsid w:val="00C33815"/>
    <w:rsid w:val="00CD06C3"/>
    <w:rsid w:val="00CF0232"/>
    <w:rsid w:val="00DE3EE3"/>
    <w:rsid w:val="00E86B30"/>
    <w:rsid w:val="00F255B4"/>
    <w:rsid w:val="00FC68E1"/>
    <w:rsid w:val="00FD009A"/>
    <w:rsid w:val="00F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066E"/>
    <w:rPr>
      <w:i/>
      <w:iCs/>
    </w:rPr>
  </w:style>
  <w:style w:type="paragraph" w:styleId="a4">
    <w:name w:val="List Paragraph"/>
    <w:basedOn w:val="a"/>
    <w:uiPriority w:val="34"/>
    <w:qFormat/>
    <w:rsid w:val="00976CE6"/>
    <w:pPr>
      <w:ind w:left="720"/>
      <w:contextualSpacing/>
    </w:pPr>
  </w:style>
  <w:style w:type="table" w:styleId="a5">
    <w:name w:val="Table Grid"/>
    <w:basedOn w:val="a1"/>
    <w:uiPriority w:val="59"/>
    <w:rsid w:val="002F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A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VTSK</dc:creator>
  <cp:keywords/>
  <dc:description/>
  <cp:lastModifiedBy>Elena</cp:lastModifiedBy>
  <cp:revision>21</cp:revision>
  <dcterms:created xsi:type="dcterms:W3CDTF">2018-02-28T03:17:00Z</dcterms:created>
  <dcterms:modified xsi:type="dcterms:W3CDTF">2019-03-03T14:54:00Z</dcterms:modified>
</cp:coreProperties>
</file>